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EAB94A" w14:textId="77777777" w:rsidR="00597E23" w:rsidRDefault="00597E23"/>
    <w:p w14:paraId="785ACC61" w14:textId="1E377991" w:rsidR="00742F7D" w:rsidRPr="00FB611C" w:rsidRDefault="00742F7D" w:rsidP="00FB611C">
      <w:pPr>
        <w:jc w:val="center"/>
        <w:rPr>
          <w:sz w:val="28"/>
          <w:szCs w:val="28"/>
        </w:rPr>
      </w:pPr>
      <w:r w:rsidRPr="00FB611C">
        <w:rPr>
          <w:sz w:val="28"/>
          <w:szCs w:val="28"/>
        </w:rPr>
        <w:t xml:space="preserve">Guia de acceso a </w:t>
      </w:r>
      <w:r w:rsidR="00142B0C" w:rsidRPr="00FB611C">
        <w:rPr>
          <w:sz w:val="28"/>
          <w:szCs w:val="28"/>
        </w:rPr>
        <w:t>EC2</w:t>
      </w:r>
    </w:p>
    <w:p w14:paraId="499564F8" w14:textId="77777777" w:rsidR="00742F7D" w:rsidRDefault="00742F7D"/>
    <w:p w14:paraId="4294DD40" w14:textId="5C0E7D73" w:rsidR="00742F7D" w:rsidRDefault="00742F7D">
      <w:r w:rsidRPr="00742F7D">
        <w:t xml:space="preserve">URL </w:t>
      </w:r>
      <w:r w:rsidRPr="00742F7D">
        <w:t>de</w:t>
      </w:r>
      <w:r w:rsidRPr="00742F7D">
        <w:t xml:space="preserve"> AWS </w:t>
      </w:r>
      <w:proofErr w:type="spellStart"/>
      <w:r w:rsidRPr="00742F7D">
        <w:t>access</w:t>
      </w:r>
      <w:proofErr w:type="spellEnd"/>
      <w:r w:rsidRPr="00742F7D">
        <w:t xml:space="preserve"> portal (apenas IPv4): </w:t>
      </w:r>
      <w:hyperlink r:id="rId4" w:tgtFrame="_blank" w:tooltip="https://d-906615c1a2.awsapps.com/start" w:history="1">
        <w:r w:rsidRPr="00742F7D">
          <w:rPr>
            <w:rStyle w:val="Hipervnculo"/>
          </w:rPr>
          <w:t>https://d-906615c1a2.awsapps.com/start</w:t>
        </w:r>
      </w:hyperlink>
      <w:r w:rsidRPr="00742F7D">
        <w:br/>
      </w:r>
      <w:r w:rsidRPr="00742F7D">
        <w:t>E</w:t>
      </w:r>
      <w:r>
        <w:t>n</w:t>
      </w:r>
      <w:r w:rsidRPr="00742F7D">
        <w:t xml:space="preserve"> mi caso, el n</w:t>
      </w:r>
      <w:r w:rsidRPr="00742F7D">
        <w:t>om</w:t>
      </w:r>
      <w:r w:rsidRPr="00742F7D">
        <w:t>br</w:t>
      </w:r>
      <w:r w:rsidRPr="00742F7D">
        <w:t>e d</w:t>
      </w:r>
      <w:r w:rsidRPr="00742F7D">
        <w:t>e</w:t>
      </w:r>
      <w:r w:rsidRPr="00742F7D">
        <w:t xml:space="preserve"> usu</w:t>
      </w:r>
      <w:r w:rsidRPr="00742F7D">
        <w:t>a</w:t>
      </w:r>
      <w:r w:rsidRPr="00742F7D">
        <w:t xml:space="preserve">rio: </w:t>
      </w:r>
      <w:proofErr w:type="spellStart"/>
      <w:proofErr w:type="gramStart"/>
      <w:r w:rsidRPr="00742F7D">
        <w:t>daniel.kippke</w:t>
      </w:r>
      <w:proofErr w:type="spellEnd"/>
      <w:proofErr w:type="gramEnd"/>
    </w:p>
    <w:p w14:paraId="0EA5223D" w14:textId="6D434E77" w:rsidR="00742F7D" w:rsidRPr="00742F7D" w:rsidRDefault="00742F7D">
      <w:r>
        <w:t>Una vez que ingreso mi usuario y contraseña</w:t>
      </w:r>
      <w:r w:rsidR="00FB611C">
        <w:t xml:space="preserve"> de AWS</w:t>
      </w:r>
      <w:r>
        <w:t xml:space="preserve">, el sistema me va a solicitar que ingrese </w:t>
      </w:r>
      <w:r w:rsidR="00142B0C">
        <w:t xml:space="preserve">al </w:t>
      </w:r>
      <w:proofErr w:type="spellStart"/>
      <w:r w:rsidR="00142B0C">
        <w:t>Authenticator</w:t>
      </w:r>
      <w:proofErr w:type="spellEnd"/>
      <w:r w:rsidR="00142B0C">
        <w:t xml:space="preserve"> en mi celular y busque el número de seis dígitos correspondiente al AWS SSO.</w:t>
      </w:r>
    </w:p>
    <w:p w14:paraId="1725B690" w14:textId="71CF4B30" w:rsidR="00742F7D" w:rsidRDefault="00742F7D">
      <w:r w:rsidRPr="00742F7D">
        <w:drawing>
          <wp:inline distT="0" distB="0" distL="0" distR="0" wp14:anchorId="38847390" wp14:editId="6B9FC5A8">
            <wp:extent cx="2972316" cy="3398438"/>
            <wp:effectExtent l="0" t="0" r="0" b="0"/>
            <wp:docPr id="1426351580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635158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979293" cy="3406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A411B7" w14:textId="77777777" w:rsidR="00142B0C" w:rsidRDefault="00142B0C"/>
    <w:p w14:paraId="7FEB73FF" w14:textId="319C50FA" w:rsidR="00142B0C" w:rsidRDefault="00142B0C">
      <w:r>
        <w:t xml:space="preserve">Una vez dentro del portal me aparece la siguiente pantalla donde accedo a </w:t>
      </w:r>
      <w:proofErr w:type="spellStart"/>
      <w:r>
        <w:t>Accounts</w:t>
      </w:r>
      <w:proofErr w:type="spellEnd"/>
      <w:r>
        <w:t xml:space="preserve"> y selecciono la cuenta de Non </w:t>
      </w:r>
      <w:proofErr w:type="spellStart"/>
      <w:r>
        <w:t>Production</w:t>
      </w:r>
      <w:proofErr w:type="spellEnd"/>
      <w:r>
        <w:t>.</w:t>
      </w:r>
    </w:p>
    <w:p w14:paraId="3101C540" w14:textId="77777777" w:rsidR="00FB611C" w:rsidRDefault="00FB611C"/>
    <w:p w14:paraId="26ACDCFF" w14:textId="6D296F6C" w:rsidR="00142B0C" w:rsidRDefault="00142B0C">
      <w:r w:rsidRPr="00142B0C">
        <w:drawing>
          <wp:inline distT="0" distB="0" distL="0" distR="0" wp14:anchorId="69A48090" wp14:editId="01532F25">
            <wp:extent cx="5359264" cy="2136343"/>
            <wp:effectExtent l="0" t="0" r="0" b="0"/>
            <wp:docPr id="21592863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928632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360458" cy="21368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E41BE1" w14:textId="77777777" w:rsidR="00142B0C" w:rsidRDefault="00142B0C"/>
    <w:p w14:paraId="2AF916B1" w14:textId="77777777" w:rsidR="00142B0C" w:rsidRDefault="00142B0C"/>
    <w:p w14:paraId="5C736821" w14:textId="77777777" w:rsidR="00142B0C" w:rsidRDefault="00142B0C"/>
    <w:p w14:paraId="40E95C12" w14:textId="526EA4C3" w:rsidR="00142B0C" w:rsidRDefault="00142B0C">
      <w:r>
        <w:t>Y luego selecciono la cuenta de Administrador</w:t>
      </w:r>
    </w:p>
    <w:p w14:paraId="09F4A7FD" w14:textId="77777777" w:rsidR="00FB611C" w:rsidRDefault="00FB611C"/>
    <w:p w14:paraId="23946891" w14:textId="3EB60E43" w:rsidR="00142B0C" w:rsidRDefault="00142B0C">
      <w:r w:rsidRPr="00142B0C">
        <w:drawing>
          <wp:inline distT="0" distB="0" distL="0" distR="0" wp14:anchorId="694E057E" wp14:editId="6EEE5093">
            <wp:extent cx="5452171" cy="2349157"/>
            <wp:effectExtent l="0" t="0" r="0" b="0"/>
            <wp:docPr id="126832186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8321862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54035" cy="2349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4BA880" w14:textId="77777777" w:rsidR="00FB611C" w:rsidRDefault="00FB611C"/>
    <w:p w14:paraId="168E5AE0" w14:textId="2E757D10" w:rsidR="008355A8" w:rsidRDefault="008355A8">
      <w:r>
        <w:t xml:space="preserve">En la siguiente pantalla me va a </w:t>
      </w:r>
      <w:proofErr w:type="gramStart"/>
      <w:r>
        <w:t>permitir seleccionar ingresar</w:t>
      </w:r>
      <w:proofErr w:type="gramEnd"/>
      <w:r>
        <w:t xml:space="preserve"> a EC2. Lo que debemos atender en esta pantalla es estar conectado s a </w:t>
      </w:r>
      <w:proofErr w:type="spellStart"/>
      <w:r>
        <w:t>United</w:t>
      </w:r>
      <w:proofErr w:type="spellEnd"/>
      <w:r>
        <w:t xml:space="preserve"> States (N. Virginia) que es donde se alojan nuestros datos.</w:t>
      </w:r>
    </w:p>
    <w:p w14:paraId="0AAD1E71" w14:textId="77777777" w:rsidR="00FB611C" w:rsidRDefault="00FB611C"/>
    <w:p w14:paraId="06510DDD" w14:textId="1ADD90D5" w:rsidR="008355A8" w:rsidRDefault="008355A8">
      <w:r w:rsidRPr="008355A8">
        <w:drawing>
          <wp:inline distT="0" distB="0" distL="0" distR="0" wp14:anchorId="410A0E2D" wp14:editId="24EA8D54">
            <wp:extent cx="5290502" cy="2684522"/>
            <wp:effectExtent l="0" t="0" r="5715" b="1905"/>
            <wp:docPr id="199358032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3580322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303883" cy="2691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33F4A2" w14:textId="77777777" w:rsidR="008355A8" w:rsidRDefault="008355A8"/>
    <w:p w14:paraId="73CB6F36" w14:textId="77777777" w:rsidR="00FB611C" w:rsidRDefault="00FB611C"/>
    <w:p w14:paraId="7E128172" w14:textId="77777777" w:rsidR="00FB611C" w:rsidRDefault="00FB611C"/>
    <w:p w14:paraId="5164842D" w14:textId="77777777" w:rsidR="00FB611C" w:rsidRDefault="00FB611C"/>
    <w:p w14:paraId="7410745F" w14:textId="77777777" w:rsidR="00FB611C" w:rsidRDefault="00FB611C"/>
    <w:p w14:paraId="51EE795E" w14:textId="77777777" w:rsidR="00FB611C" w:rsidRDefault="00FB611C"/>
    <w:p w14:paraId="7C18E30C" w14:textId="364D637D" w:rsidR="008355A8" w:rsidRDefault="008355A8">
      <w:r>
        <w:t>Donde aparece la siguiente pantalla debo seleccionar en el menú lateral izquierdo Instancias</w:t>
      </w:r>
    </w:p>
    <w:p w14:paraId="1E1BAEAE" w14:textId="77777777" w:rsidR="00FB611C" w:rsidRDefault="00FB611C"/>
    <w:p w14:paraId="06B27638" w14:textId="5A901B15" w:rsidR="008355A8" w:rsidRDefault="008355A8">
      <w:r w:rsidRPr="008355A8">
        <w:drawing>
          <wp:inline distT="0" distB="0" distL="0" distR="0" wp14:anchorId="656BCE8A" wp14:editId="266F611C">
            <wp:extent cx="5339705" cy="2675177"/>
            <wp:effectExtent l="0" t="0" r="0" b="0"/>
            <wp:docPr id="100912148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9121483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43973" cy="2677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2B6B63" w14:textId="77777777" w:rsidR="008355A8" w:rsidRDefault="008355A8"/>
    <w:p w14:paraId="202E8DF7" w14:textId="77777777" w:rsidR="00FB611C" w:rsidRDefault="008355A8">
      <w:r>
        <w:t>Una vez que selecciono el ingreso a las instancias me aparece la siguiente pantalla</w:t>
      </w:r>
      <w:r w:rsidR="00074517">
        <w:t xml:space="preserve">, donde debo hacer </w:t>
      </w:r>
      <w:proofErr w:type="spellStart"/>
      <w:proofErr w:type="gramStart"/>
      <w:r w:rsidR="00074517">
        <w:t>click</w:t>
      </w:r>
      <w:proofErr w:type="spellEnd"/>
      <w:proofErr w:type="gramEnd"/>
      <w:r w:rsidR="00074517">
        <w:t xml:space="preserve"> sobre el Id </w:t>
      </w:r>
      <w:proofErr w:type="spellStart"/>
      <w:r w:rsidR="00074517">
        <w:t>Instance</w:t>
      </w:r>
      <w:proofErr w:type="spellEnd"/>
      <w:r w:rsidR="00074517">
        <w:t xml:space="preserve"> correspondiente al nombre de la instancia </w:t>
      </w:r>
      <w:r w:rsidR="00074517" w:rsidRPr="00074517">
        <w:t>US1FLACMUATAPP1</w:t>
      </w:r>
      <w:r w:rsidR="00074517">
        <w:t xml:space="preserve">. Como puede verse en la columna de estado, las instancias se encuentran activas en el horario de 8 a 20 </w:t>
      </w:r>
      <w:proofErr w:type="spellStart"/>
      <w:r w:rsidR="00074517">
        <w:t>hs</w:t>
      </w:r>
      <w:proofErr w:type="spellEnd"/>
      <w:r w:rsidR="00074517">
        <w:t>.</w:t>
      </w:r>
    </w:p>
    <w:p w14:paraId="30D18BF1" w14:textId="270905C1" w:rsidR="008355A8" w:rsidRDefault="008355A8">
      <w:r>
        <w:br/>
      </w:r>
      <w:r>
        <w:br/>
      </w:r>
      <w:r w:rsidR="00074517" w:rsidRPr="00074517">
        <w:drawing>
          <wp:inline distT="0" distB="0" distL="0" distR="0" wp14:anchorId="3A27C3AE" wp14:editId="15A7EEA9">
            <wp:extent cx="5451601" cy="2752980"/>
            <wp:effectExtent l="0" t="0" r="0" b="9525"/>
            <wp:docPr id="142955993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9559934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68049" cy="2761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12AA6D" w14:textId="77777777" w:rsidR="00074517" w:rsidRDefault="00074517"/>
    <w:p w14:paraId="6F3A5FC4" w14:textId="77777777" w:rsidR="00074517" w:rsidRDefault="00074517"/>
    <w:p w14:paraId="70C87CDD" w14:textId="77777777" w:rsidR="00074517" w:rsidRDefault="00074517"/>
    <w:p w14:paraId="34B67754" w14:textId="77777777" w:rsidR="00074517" w:rsidRDefault="00074517">
      <w:r>
        <w:t xml:space="preserve">Una vez seleccionada la instancia me aparece la siguiente pantalla en la que debo ejecutar </w:t>
      </w:r>
      <w:proofErr w:type="spellStart"/>
      <w:r>
        <w:t>Connect</w:t>
      </w:r>
      <w:proofErr w:type="spellEnd"/>
      <w:r>
        <w:t>.</w:t>
      </w:r>
    </w:p>
    <w:p w14:paraId="307049B1" w14:textId="7F3BD064" w:rsidR="00074517" w:rsidRDefault="00074517">
      <w:r>
        <w:br/>
      </w:r>
      <w:r w:rsidRPr="00074517">
        <w:drawing>
          <wp:inline distT="0" distB="0" distL="0" distR="0" wp14:anchorId="4CE7858F" wp14:editId="5E4E7551">
            <wp:extent cx="5471730" cy="2779513"/>
            <wp:effectExtent l="0" t="0" r="0" b="1905"/>
            <wp:docPr id="60577875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5778759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73577" cy="2780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DC68A2" w14:textId="77777777" w:rsidR="00074517" w:rsidRDefault="00074517"/>
    <w:p w14:paraId="4216C978" w14:textId="498BAE7F" w:rsidR="00074517" w:rsidRDefault="00074517">
      <w:r>
        <w:t>En la siguiente pantalla me va a dar la posibilidad de ingresa a</w:t>
      </w:r>
      <w:r w:rsidR="007C5782">
        <w:t>l Fleet Manager.</w:t>
      </w:r>
    </w:p>
    <w:p w14:paraId="253E862A" w14:textId="540D8075" w:rsidR="00074517" w:rsidRDefault="00074517">
      <w:r>
        <w:br/>
      </w:r>
      <w:r w:rsidR="007C5782" w:rsidRPr="007C5782">
        <w:drawing>
          <wp:inline distT="0" distB="0" distL="0" distR="0" wp14:anchorId="2505EFC2" wp14:editId="251122AA">
            <wp:extent cx="5403273" cy="2504087"/>
            <wp:effectExtent l="0" t="0" r="6985" b="0"/>
            <wp:docPr id="139283355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2833555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06091" cy="25053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B33EF7" w14:textId="77777777" w:rsidR="007C5782" w:rsidRDefault="007C5782"/>
    <w:p w14:paraId="72A85FA7" w14:textId="77777777" w:rsidR="007C5782" w:rsidRDefault="007C5782"/>
    <w:p w14:paraId="50DC317B" w14:textId="77777777" w:rsidR="007C5782" w:rsidRDefault="007C5782"/>
    <w:p w14:paraId="38401034" w14:textId="77777777" w:rsidR="007C5782" w:rsidRDefault="007C5782"/>
    <w:p w14:paraId="66BB6B83" w14:textId="77777777" w:rsidR="007C5782" w:rsidRDefault="007C5782"/>
    <w:p w14:paraId="257A1250" w14:textId="77777777" w:rsidR="007C5782" w:rsidRDefault="007C5782"/>
    <w:p w14:paraId="540E23BE" w14:textId="77777777" w:rsidR="003A1331" w:rsidRDefault="003A1331"/>
    <w:p w14:paraId="4234C39F" w14:textId="77777777" w:rsidR="00FB611C" w:rsidRDefault="00FB611C"/>
    <w:p w14:paraId="30DFFA95" w14:textId="2C5B3609" w:rsidR="007C5782" w:rsidRDefault="007C5782">
      <w:r>
        <w:t>Más abajo en la misma pantalla, me aparece el botón de acceso a “</w:t>
      </w:r>
      <w:proofErr w:type="spellStart"/>
      <w:r>
        <w:t>Connect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Fleet Manager Remote Desktop”</w:t>
      </w:r>
    </w:p>
    <w:p w14:paraId="32E59393" w14:textId="77777777" w:rsidR="00FB611C" w:rsidRDefault="00FB611C"/>
    <w:p w14:paraId="2AA7CC47" w14:textId="64C1D1B2" w:rsidR="007C5782" w:rsidRDefault="007C5782">
      <w:r w:rsidRPr="007C5782">
        <w:drawing>
          <wp:inline distT="0" distB="0" distL="0" distR="0" wp14:anchorId="7A96888E" wp14:editId="704D8FBC">
            <wp:extent cx="5406548" cy="2723640"/>
            <wp:effectExtent l="0" t="0" r="3810" b="635"/>
            <wp:docPr id="104864288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8642889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11892" cy="27263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F359F5" w14:textId="77777777" w:rsidR="003A1331" w:rsidRDefault="003A1331"/>
    <w:p w14:paraId="42579808" w14:textId="3E9EAC96" w:rsidR="003A1331" w:rsidRDefault="003A1331">
      <w:r>
        <w:t xml:space="preserve">Me aparece la siguiente pantalla en la que debo selecciona SSO y </w:t>
      </w:r>
      <w:proofErr w:type="spellStart"/>
      <w:r>
        <w:t>Connect</w:t>
      </w:r>
      <w:proofErr w:type="spellEnd"/>
      <w:r>
        <w:br/>
      </w:r>
      <w:r>
        <w:br/>
      </w:r>
      <w:r w:rsidRPr="003A1331">
        <w:drawing>
          <wp:inline distT="0" distB="0" distL="0" distR="0" wp14:anchorId="35063761" wp14:editId="34C69EA0">
            <wp:extent cx="5471730" cy="2703735"/>
            <wp:effectExtent l="0" t="0" r="0" b="1905"/>
            <wp:docPr id="146237954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2379542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74422" cy="2705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0CC02D" w14:textId="77777777" w:rsidR="003A1331" w:rsidRDefault="003A1331"/>
    <w:p w14:paraId="60D43220" w14:textId="77777777" w:rsidR="003A1331" w:rsidRDefault="003A1331"/>
    <w:p w14:paraId="0D70CF8F" w14:textId="77777777" w:rsidR="003A1331" w:rsidRDefault="003A1331"/>
    <w:p w14:paraId="51135125" w14:textId="77777777" w:rsidR="003A1331" w:rsidRDefault="003A1331"/>
    <w:p w14:paraId="076552B1" w14:textId="77777777" w:rsidR="003A1331" w:rsidRDefault="003A1331"/>
    <w:p w14:paraId="1581B4C3" w14:textId="77777777" w:rsidR="003A1331" w:rsidRDefault="003A1331"/>
    <w:p w14:paraId="221ED039" w14:textId="77777777" w:rsidR="003A1331" w:rsidRDefault="003A1331"/>
    <w:p w14:paraId="0064DE1D" w14:textId="2C0049E0" w:rsidR="003A1331" w:rsidRDefault="003A1331">
      <w:r>
        <w:t xml:space="preserve">Una vez ingresado en el Desktopde Windows, voy a </w:t>
      </w:r>
      <w:proofErr w:type="spellStart"/>
      <w:r>
        <w:t>Action</w:t>
      </w:r>
      <w:proofErr w:type="spellEnd"/>
      <w:r>
        <w:t xml:space="preserve"> y selecciono 800x600</w:t>
      </w:r>
    </w:p>
    <w:p w14:paraId="560FF38A" w14:textId="77777777" w:rsidR="00FB611C" w:rsidRDefault="00FB611C"/>
    <w:p w14:paraId="130C408B" w14:textId="6D94CC0C" w:rsidR="003A1331" w:rsidRDefault="003A1331">
      <w:r w:rsidRPr="003A1331">
        <w:drawing>
          <wp:inline distT="0" distB="0" distL="0" distR="0" wp14:anchorId="5B32138B" wp14:editId="6A253496">
            <wp:extent cx="5388770" cy="2826328"/>
            <wp:effectExtent l="0" t="0" r="2540" b="0"/>
            <wp:docPr id="65812302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812302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91766" cy="28278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42D811" w14:textId="77777777" w:rsidR="003A1331" w:rsidRDefault="003A1331"/>
    <w:p w14:paraId="1600BC03" w14:textId="77777777" w:rsidR="00FB611C" w:rsidRDefault="003A1331">
      <w:r>
        <w:t>Luego selecciono en la misma pestaña “Adaptative”</w:t>
      </w:r>
    </w:p>
    <w:p w14:paraId="077DD3F9" w14:textId="3CFECCB9" w:rsidR="003A1331" w:rsidRDefault="003A1331">
      <w:r>
        <w:br/>
      </w:r>
      <w:r>
        <w:br/>
      </w:r>
      <w:r w:rsidRPr="003A1331">
        <w:drawing>
          <wp:inline distT="0" distB="0" distL="0" distR="0" wp14:anchorId="535F5CD1" wp14:editId="238CFA1A">
            <wp:extent cx="5731510" cy="2823845"/>
            <wp:effectExtent l="0" t="0" r="2540" b="0"/>
            <wp:docPr id="40198977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1989773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823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F23038" w14:textId="77777777" w:rsidR="003A1331" w:rsidRDefault="003A1331"/>
    <w:p w14:paraId="54B526CC" w14:textId="77777777" w:rsidR="003A1331" w:rsidRDefault="003A1331"/>
    <w:p w14:paraId="0704DB3A" w14:textId="77777777" w:rsidR="003A1331" w:rsidRDefault="003A1331"/>
    <w:p w14:paraId="38B81846" w14:textId="77777777" w:rsidR="003A1331" w:rsidRDefault="003A1331"/>
    <w:p w14:paraId="31B09A90" w14:textId="4C1B0B4C" w:rsidR="003A1331" w:rsidRDefault="003A1331">
      <w:r>
        <w:t xml:space="preserve">Luego maximizo la pantalla haciendo </w:t>
      </w:r>
      <w:proofErr w:type="spellStart"/>
      <w:proofErr w:type="gramStart"/>
      <w:r>
        <w:t>click</w:t>
      </w:r>
      <w:proofErr w:type="spellEnd"/>
      <w:proofErr w:type="gramEnd"/>
      <w:r>
        <w:t xml:space="preserve"> en el símbolo al lado de </w:t>
      </w:r>
      <w:proofErr w:type="spellStart"/>
      <w:r>
        <w:t>Actions</w:t>
      </w:r>
      <w:proofErr w:type="spellEnd"/>
    </w:p>
    <w:p w14:paraId="10943841" w14:textId="77777777" w:rsidR="003A1331" w:rsidRDefault="003A1331"/>
    <w:p w14:paraId="034D4B28" w14:textId="68245A1B" w:rsidR="003A1331" w:rsidRDefault="003A1331">
      <w:r w:rsidRPr="003A1331">
        <w:drawing>
          <wp:inline distT="0" distB="0" distL="0" distR="0" wp14:anchorId="55A1A86E" wp14:editId="61A1CCBA">
            <wp:extent cx="5731510" cy="2858135"/>
            <wp:effectExtent l="0" t="0" r="2540" b="0"/>
            <wp:docPr id="96282575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2825759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858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E772DA" w14:textId="77777777" w:rsidR="003A1331" w:rsidRDefault="003A1331"/>
    <w:p w14:paraId="420AB3B3" w14:textId="4978FA48" w:rsidR="003A1331" w:rsidRDefault="003A1331">
      <w:r>
        <w:t>Ya estoy dentro de la consola de Windows</w:t>
      </w:r>
      <w:r w:rsidR="00F209F8">
        <w:t xml:space="preserve">, hago doble </w:t>
      </w:r>
      <w:proofErr w:type="spellStart"/>
      <w:proofErr w:type="gramStart"/>
      <w:r w:rsidR="00F209F8">
        <w:t>click</w:t>
      </w:r>
      <w:proofErr w:type="spellEnd"/>
      <w:proofErr w:type="gramEnd"/>
      <w:r w:rsidR="00F209F8">
        <w:t xml:space="preserve"> sobre el ícono de </w:t>
      </w:r>
      <w:proofErr w:type="spellStart"/>
      <w:r w:rsidR="00F209F8">
        <w:t>CmWinClient</w:t>
      </w:r>
      <w:proofErr w:type="spellEnd"/>
      <w:r w:rsidR="00255CE6">
        <w:t xml:space="preserve"> y me aparece un </w:t>
      </w:r>
      <w:proofErr w:type="spellStart"/>
      <w:r w:rsidR="00255CE6">
        <w:t>popup</w:t>
      </w:r>
      <w:proofErr w:type="spellEnd"/>
      <w:r w:rsidR="00255CE6">
        <w:t xml:space="preserve"> que debo completar con mi usuario, la </w:t>
      </w:r>
      <w:proofErr w:type="spellStart"/>
      <w:r w:rsidR="00255CE6">
        <w:t>pwd</w:t>
      </w:r>
      <w:proofErr w:type="spellEnd"/>
      <w:r w:rsidR="00255CE6">
        <w:t xml:space="preserve"> de CM, selecciono el idioma deseado y coloco el nombre de la base de datos </w:t>
      </w:r>
      <w:proofErr w:type="spellStart"/>
      <w:r w:rsidR="00255CE6">
        <w:t>cmarguat</w:t>
      </w:r>
      <w:proofErr w:type="spellEnd"/>
      <w:r w:rsidR="00255CE6">
        <w:t xml:space="preserve"> y hago </w:t>
      </w:r>
      <w:proofErr w:type="spellStart"/>
      <w:proofErr w:type="gramStart"/>
      <w:r w:rsidR="00255CE6">
        <w:t>click</w:t>
      </w:r>
      <w:proofErr w:type="spellEnd"/>
      <w:proofErr w:type="gramEnd"/>
      <w:r w:rsidR="00255CE6">
        <w:t xml:space="preserve"> en Start. </w:t>
      </w:r>
    </w:p>
    <w:p w14:paraId="0298AC5D" w14:textId="06676ACD" w:rsidR="00255CE6" w:rsidRDefault="00255CE6">
      <w:r>
        <w:t xml:space="preserve">De esta manera ya puedo acceder a </w:t>
      </w:r>
      <w:proofErr w:type="spellStart"/>
      <w:r>
        <w:t>Connect</w:t>
      </w:r>
      <w:proofErr w:type="spellEnd"/>
      <w:r>
        <w:t xml:space="preserve"> </w:t>
      </w:r>
      <w:proofErr w:type="gramStart"/>
      <w:r>
        <w:t>Master</w:t>
      </w:r>
      <w:proofErr w:type="gramEnd"/>
    </w:p>
    <w:p w14:paraId="79236861" w14:textId="77777777" w:rsidR="00FB611C" w:rsidRDefault="00FB611C"/>
    <w:p w14:paraId="1E266577" w14:textId="5E6839E9" w:rsidR="00142B0C" w:rsidRDefault="00255CE6">
      <w:r w:rsidRPr="00255CE6">
        <w:drawing>
          <wp:inline distT="0" distB="0" distL="0" distR="0" wp14:anchorId="41809F93" wp14:editId="63EC4A1D">
            <wp:extent cx="5731510" cy="2786380"/>
            <wp:effectExtent l="0" t="0" r="2540" b="0"/>
            <wp:docPr id="84290053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2900536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786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982B85" w14:textId="77777777" w:rsidR="00142B0C" w:rsidRPr="00742F7D" w:rsidRDefault="00142B0C"/>
    <w:sectPr w:rsidR="00142B0C" w:rsidRPr="00742F7D" w:rsidSect="00AD023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2F7D"/>
    <w:rsid w:val="00074517"/>
    <w:rsid w:val="00142B0C"/>
    <w:rsid w:val="0021546A"/>
    <w:rsid w:val="00255CE6"/>
    <w:rsid w:val="003A1331"/>
    <w:rsid w:val="00597E23"/>
    <w:rsid w:val="00742F7D"/>
    <w:rsid w:val="007C5782"/>
    <w:rsid w:val="008355A8"/>
    <w:rsid w:val="00AD0233"/>
    <w:rsid w:val="00F209F8"/>
    <w:rsid w:val="00F625C7"/>
    <w:rsid w:val="00FB6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D3AD8F"/>
  <w15:chartTrackingRefBased/>
  <w15:docId w15:val="{A7145290-6BF7-4E25-B3E8-563BE05F1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742F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42F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42F7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42F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42F7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42F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42F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42F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42F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42F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42F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42F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42F7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42F7D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42F7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42F7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42F7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42F7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42F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42F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42F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42F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42F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42F7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42F7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742F7D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42F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42F7D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42F7D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742F7D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742F7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ettings" Target="settings.xml"/><Relationship Id="rId16" Type="http://schemas.openxmlformats.org/officeDocument/2006/relationships/image" Target="media/image12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fontTable" Target="fontTable.xml"/><Relationship Id="rId4" Type="http://schemas.openxmlformats.org/officeDocument/2006/relationships/hyperlink" Target="https://d-906615c1a2.awsapps.com/start" TargetMode="Externa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7</Pages>
  <Words>326</Words>
  <Characters>1836</Characters>
  <Application>Microsoft Office Word</Application>
  <DocSecurity>0</DocSecurity>
  <Lines>91</Lines>
  <Paragraphs>90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Kippke</dc:creator>
  <cp:keywords/>
  <dc:description/>
  <cp:lastModifiedBy>Daniel Kippke</cp:lastModifiedBy>
  <cp:revision>1</cp:revision>
  <dcterms:created xsi:type="dcterms:W3CDTF">2026-07-30T11:34:00Z</dcterms:created>
  <dcterms:modified xsi:type="dcterms:W3CDTF">2026-07-30T13:05:00Z</dcterms:modified>
</cp:coreProperties>
</file>